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008E3" w14:paraId="529867EB" w14:textId="77777777">
        <w:trPr>
          <w:trHeight w:val="343"/>
        </w:trPr>
        <w:tc>
          <w:tcPr>
            <w:tcW w:w="3024" w:type="dxa"/>
            <w:vAlign w:val="bottom"/>
          </w:tcPr>
          <w:p w14:paraId="145E9C43" w14:textId="77777777" w:rsidR="003008E3" w:rsidRDefault="00D11832">
            <w:pPr>
              <w:pStyle w:val="Zawartotabeli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…………………………………</w:t>
            </w:r>
          </w:p>
        </w:tc>
        <w:tc>
          <w:tcPr>
            <w:tcW w:w="3024" w:type="dxa"/>
            <w:vAlign w:val="bottom"/>
          </w:tcPr>
          <w:p w14:paraId="0C9D7F19" w14:textId="77777777" w:rsidR="003008E3" w:rsidRDefault="003008E3">
            <w:pPr>
              <w:pStyle w:val="Zawartotabeli"/>
              <w:spacing w:after="0"/>
              <w:jc w:val="center"/>
            </w:pPr>
          </w:p>
        </w:tc>
        <w:tc>
          <w:tcPr>
            <w:tcW w:w="3024" w:type="dxa"/>
            <w:vAlign w:val="bottom"/>
          </w:tcPr>
          <w:p w14:paraId="1121A3DF" w14:textId="77777777" w:rsidR="003008E3" w:rsidRDefault="00D11832">
            <w:pPr>
              <w:pStyle w:val="Zawartotabeli"/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…………………………….</w:t>
            </w:r>
          </w:p>
        </w:tc>
      </w:tr>
      <w:tr w:rsidR="003008E3" w14:paraId="5DC65985" w14:textId="77777777">
        <w:tc>
          <w:tcPr>
            <w:tcW w:w="3024" w:type="dxa"/>
          </w:tcPr>
          <w:p w14:paraId="3BD78E45" w14:textId="77777777" w:rsidR="003008E3" w:rsidRDefault="00D11832">
            <w:pPr>
              <w:spacing w:after="0" w:line="264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Pieczęć Wykonawcy</w:t>
            </w:r>
          </w:p>
        </w:tc>
        <w:tc>
          <w:tcPr>
            <w:tcW w:w="3024" w:type="dxa"/>
          </w:tcPr>
          <w:p w14:paraId="5779B61F" w14:textId="77777777" w:rsidR="003008E3" w:rsidRDefault="003008E3">
            <w:pPr>
              <w:spacing w:after="0" w:line="264" w:lineRule="auto"/>
              <w:jc w:val="center"/>
            </w:pPr>
          </w:p>
        </w:tc>
        <w:tc>
          <w:tcPr>
            <w:tcW w:w="3024" w:type="dxa"/>
          </w:tcPr>
          <w:p w14:paraId="734CA0EB" w14:textId="77777777" w:rsidR="003008E3" w:rsidRDefault="00D11832">
            <w:pPr>
              <w:spacing w:after="0" w:line="264" w:lineRule="auto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Miejscowość i data</w:t>
            </w:r>
          </w:p>
        </w:tc>
      </w:tr>
    </w:tbl>
    <w:p w14:paraId="1D6530CA" w14:textId="77777777" w:rsidR="003008E3" w:rsidRDefault="003008E3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E0D7752" w14:textId="77777777" w:rsidR="003008E3" w:rsidRDefault="003008E3">
      <w:pPr>
        <w:spacing w:after="0" w:line="264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5A758A2" w14:textId="77777777" w:rsidR="003008E3" w:rsidRDefault="003008E3">
      <w:pPr>
        <w:spacing w:after="0" w:line="264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0002282" w14:textId="77777777" w:rsidR="003008E3" w:rsidRDefault="003008E3">
      <w:pPr>
        <w:spacing w:after="0" w:line="264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0389F2F" w14:textId="77777777" w:rsidR="003008E3" w:rsidRDefault="00D11832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Oświadczenie</w:t>
      </w:r>
    </w:p>
    <w:p w14:paraId="673F8C43" w14:textId="77777777" w:rsidR="003008E3" w:rsidRDefault="003008E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BF4DD68" w14:textId="77777777" w:rsidR="003008E3" w:rsidRDefault="003008E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BDE83F2" w14:textId="77777777" w:rsidR="003008E3" w:rsidRDefault="003008E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278B85A" w14:textId="77777777" w:rsidR="003008E3" w:rsidRDefault="00D11832">
      <w:pPr>
        <w:spacing w:after="0" w:line="264" w:lineRule="auto"/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>Nawiązując do zapytania ofertowego z dnia …………..</w:t>
      </w:r>
    </w:p>
    <w:p w14:paraId="5C451B93" w14:textId="77777777" w:rsidR="003008E3" w:rsidRDefault="003008E3">
      <w:pPr>
        <w:spacing w:after="0"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23FD029" w14:textId="77777777" w:rsidR="003008E3" w:rsidRDefault="00D11832">
      <w:pPr>
        <w:spacing w:after="0" w:line="264" w:lineRule="auto"/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………………………….…………………………………………………………………………...</w:t>
      </w:r>
    </w:p>
    <w:p w14:paraId="4521951A" w14:textId="77777777" w:rsidR="003008E3" w:rsidRDefault="00D11832">
      <w:pPr>
        <w:spacing w:after="0" w:line="264" w:lineRule="auto"/>
        <w:ind w:left="1416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(imię i nazwisko osoby uprawnionej do reprezentowania Wykonawcy)</w:t>
      </w:r>
    </w:p>
    <w:p w14:paraId="3461E8FA" w14:textId="77777777" w:rsidR="003008E3" w:rsidRDefault="003008E3">
      <w:pPr>
        <w:spacing w:after="0"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B339331" w14:textId="77777777" w:rsidR="003008E3" w:rsidRDefault="00D11832">
      <w:pPr>
        <w:spacing w:after="0" w:line="264" w:lineRule="auto"/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>działając w imieniu i na rzecz:</w:t>
      </w:r>
    </w:p>
    <w:p w14:paraId="74A28681" w14:textId="77777777" w:rsidR="003008E3" w:rsidRDefault="003008E3">
      <w:pPr>
        <w:spacing w:after="0"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A0EFC8D" w14:textId="77777777" w:rsidR="003008E3" w:rsidRDefault="00D11832">
      <w:pPr>
        <w:spacing w:after="0" w:line="264" w:lineRule="auto"/>
        <w:jc w:val="center"/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………………………………………………………………………………………………..</w:t>
      </w:r>
    </w:p>
    <w:p w14:paraId="4BFB6019" w14:textId="77777777" w:rsidR="003008E3" w:rsidRDefault="00D11832">
      <w:pPr>
        <w:spacing w:after="0" w:line="264" w:lineRule="auto"/>
        <w:jc w:val="center"/>
      </w:pPr>
      <w:r>
        <w:rPr>
          <w:rFonts w:ascii="Times New Roman" w:eastAsia="Times New Roman" w:hAnsi="Times New Roman" w:cs="Times New Roman"/>
          <w:sz w:val="20"/>
          <w:szCs w:val="20"/>
        </w:rPr>
        <w:t>(dane Wykonawcy – pełna nazwa i adres firmy)</w:t>
      </w:r>
    </w:p>
    <w:p w14:paraId="05A285BD" w14:textId="77777777" w:rsidR="003008E3" w:rsidRDefault="003008E3">
      <w:pPr>
        <w:spacing w:after="0" w:line="264" w:lineRule="auto"/>
        <w:ind w:left="1416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6F1514B" w14:textId="77777777" w:rsidR="003008E3" w:rsidRDefault="00D11832">
      <w:pPr>
        <w:spacing w:after="0"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oświadczam, że:</w:t>
      </w:r>
    </w:p>
    <w:p w14:paraId="32C8757A" w14:textId="77777777" w:rsidR="003008E3" w:rsidRDefault="003008E3">
      <w:pPr>
        <w:spacing w:after="0"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F4F8AE2" w14:textId="77777777" w:rsidR="003008E3" w:rsidRDefault="00D11832">
      <w:pPr>
        <w:tabs>
          <w:tab w:val="left" w:pos="0"/>
        </w:tabs>
        <w:spacing w:after="0" w:line="264" w:lineRule="auto"/>
        <w:ind w:right="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Wykonawca nie jest powiązany osobowo lub kapitałowo z Zamawiającym, tzn. nie występują żadne powiązania kapitałowe lub osobowe w rozumieniu wzajemnych powiązań między Zamawiającym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lub osobami upoważnionymi do zaciągania zobowiązań w imieniu Zamawiającego lub osobami wykonującymi w imieniu Zamawiającego czynności związane z przygotowaniem i przeprowadzeniem procedury wyboru wykonawcy</w:t>
      </w:r>
      <w:r>
        <w:rPr>
          <w:rFonts w:ascii="Times New Roman" w:eastAsia="Times New Roman" w:hAnsi="Times New Roman" w:cs="Times New Roman"/>
          <w:sz w:val="20"/>
          <w:szCs w:val="20"/>
        </w:rPr>
        <w:t>, a także realizacją lub zmianami umowy zawartej z wykonawcą a Wykonawcą, polegające w szczególności na:</w:t>
      </w:r>
    </w:p>
    <w:p w14:paraId="7C0F73F5" w14:textId="77777777" w:rsidR="00D11832" w:rsidRDefault="00D11832" w:rsidP="00D11832">
      <w:pPr>
        <w:numPr>
          <w:ilvl w:val="4"/>
          <w:numId w:val="1"/>
        </w:numPr>
        <w:tabs>
          <w:tab w:val="left" w:pos="0"/>
        </w:tabs>
        <w:spacing w:after="0" w:line="264" w:lineRule="auto"/>
        <w:ind w:left="1418" w:right="42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pełnienia funkcji członka organu nadzorczego lub zarządczego, prokurenta, pełnomocnika,</w:t>
      </w:r>
    </w:p>
    <w:p w14:paraId="77E07B5B" w14:textId="77777777" w:rsidR="00D11832" w:rsidRPr="00B547F4" w:rsidRDefault="00D11832" w:rsidP="00D11832">
      <w:pPr>
        <w:numPr>
          <w:ilvl w:val="4"/>
          <w:numId w:val="1"/>
        </w:numPr>
        <w:tabs>
          <w:tab w:val="left" w:pos="0"/>
        </w:tabs>
        <w:spacing w:after="0" w:line="264" w:lineRule="auto"/>
        <w:ind w:left="1418" w:right="42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pozostawaniu w związku małżeńskim, w stosunku pokrewieństwa lub powinowactwa w linii prostej, pokrewieństwa lub powinowactwa w linii bocznej do drugiego stopnia, lub związania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E94DE9" w14:textId="77777777" w:rsidR="00D11832" w:rsidRDefault="00D11832" w:rsidP="00D11832">
      <w:pPr>
        <w:numPr>
          <w:ilvl w:val="4"/>
          <w:numId w:val="1"/>
        </w:numPr>
        <w:tabs>
          <w:tab w:val="left" w:pos="0"/>
        </w:tabs>
        <w:spacing w:after="0" w:line="264" w:lineRule="auto"/>
        <w:ind w:left="1418" w:right="42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pozostawaniu z wykonawcą w takim samym stosunku prawnym lub faktycznym, że istnieje uzasadniona wątpliwość co do ich bezstronności lub niezależności w związku z postępowaniem o udzielenie zamówienia.</w:t>
      </w:r>
    </w:p>
    <w:p w14:paraId="73597046" w14:textId="77777777" w:rsidR="003008E3" w:rsidRDefault="003008E3">
      <w:pPr>
        <w:spacing w:after="0"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9351535" w14:textId="77777777" w:rsidR="003008E3" w:rsidRDefault="003008E3">
      <w:pPr>
        <w:spacing w:after="0"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7B5BC3" w14:textId="77777777" w:rsidR="003008E3" w:rsidRDefault="003008E3">
      <w:pPr>
        <w:spacing w:after="0"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B7C0295" w14:textId="77777777" w:rsidR="003008E3" w:rsidRDefault="003008E3">
      <w:pPr>
        <w:spacing w:after="0"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F7BF78E" w14:textId="77777777" w:rsidR="003008E3" w:rsidRDefault="00D11832">
      <w:pPr>
        <w:spacing w:after="0" w:line="264" w:lineRule="auto"/>
        <w:ind w:left="566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……………………………….</w:t>
      </w:r>
    </w:p>
    <w:p w14:paraId="11D4CBDE" w14:textId="77777777" w:rsidR="003008E3" w:rsidRDefault="00D11832">
      <w:pPr>
        <w:spacing w:after="0" w:line="264" w:lineRule="auto"/>
        <w:ind w:left="566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(podpis i pieczęć Wykonawcy)</w:t>
      </w:r>
    </w:p>
    <w:p w14:paraId="2B9DCFDA" w14:textId="77777777" w:rsidR="003008E3" w:rsidRDefault="003008E3">
      <w:pPr>
        <w:spacing w:after="0" w:line="264" w:lineRule="auto"/>
        <w:ind w:left="566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03BAD9E" w14:textId="77777777" w:rsidR="003008E3" w:rsidRDefault="003008E3">
      <w:pPr>
        <w:spacing w:after="0" w:line="264" w:lineRule="auto"/>
        <w:ind w:left="566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8074EA" w14:textId="77777777" w:rsidR="003008E3" w:rsidRDefault="003008E3"/>
    <w:sectPr w:rsidR="003008E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2B770" w14:textId="77777777" w:rsidR="003008E3" w:rsidRDefault="00D11832">
      <w:pPr>
        <w:spacing w:line="240" w:lineRule="auto"/>
      </w:pPr>
      <w:r>
        <w:separator/>
      </w:r>
    </w:p>
  </w:endnote>
  <w:endnote w:type="continuationSeparator" w:id="0">
    <w:p w14:paraId="11CD5394" w14:textId="77777777" w:rsidR="003008E3" w:rsidRDefault="00D118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Segoe Print"/>
    <w:charset w:val="01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BC0CE" w14:textId="77777777" w:rsidR="003008E3" w:rsidRDefault="00D11832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114300" distR="114300" wp14:anchorId="04BC00CA" wp14:editId="3B76F3C4">
          <wp:extent cx="5755005" cy="597535"/>
          <wp:effectExtent l="0" t="0" r="5715" b="12065"/>
          <wp:docPr id="1" name="Obraz 1" descr="zestawienie znak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znaków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005" cy="597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B05BD3" w14:textId="77777777" w:rsidR="003008E3" w:rsidRDefault="003008E3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A4FBE" w14:textId="77777777" w:rsidR="003008E3" w:rsidRDefault="00D11832">
      <w:pPr>
        <w:spacing w:after="0"/>
      </w:pPr>
      <w:r>
        <w:separator/>
      </w:r>
    </w:p>
  </w:footnote>
  <w:footnote w:type="continuationSeparator" w:id="0">
    <w:p w14:paraId="3BF07120" w14:textId="77777777" w:rsidR="003008E3" w:rsidRDefault="00D118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F18F2" w14:textId="77777777" w:rsidR="003008E3" w:rsidRDefault="003008E3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4C8CC80A" w14:textId="77777777" w:rsidR="003008E3" w:rsidRDefault="003008E3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4FE31673" w14:textId="77777777" w:rsidR="003008E3" w:rsidRDefault="003008E3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55E12C6B" w14:textId="77777777" w:rsidR="003008E3" w:rsidRDefault="003008E3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3A71DB44" w14:textId="77777777" w:rsidR="003008E3" w:rsidRDefault="003008E3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800" w:hanging="360"/>
      </w:pPr>
      <w:rPr>
        <w:rFonts w:eastAsia="Cambria" w:cs="Cambria"/>
        <w:color w:val="00000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hAnsi="Noto Sans Symbols" w:cs="Noto Sans Symbols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76364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08E3"/>
    <w:rsid w:val="00136ADE"/>
    <w:rsid w:val="003008E3"/>
    <w:rsid w:val="00D11832"/>
    <w:rsid w:val="318A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83D0C"/>
  <w15:docId w15:val="{3B1DEE85-BFF7-4350-AF3E-CF5F168F5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qFormat="1"/>
    <w:lsdException w:name="List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pacing w:after="200" w:line="276" w:lineRule="auto"/>
    </w:pPr>
    <w:rPr>
      <w:sz w:val="22"/>
      <w:szCs w:val="22"/>
      <w:lang w:eastAsia="zh-CN" w:bidi="hi-IN"/>
    </w:rPr>
  </w:style>
  <w:style w:type="paragraph" w:styleId="Nagwek1">
    <w:name w:val="heading 1"/>
    <w:basedOn w:val="Normalny"/>
    <w:next w:val="LO-normal"/>
    <w:qFormat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LO-normal"/>
    <w:qFormat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LO-normal"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LO-normal"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LO-normal"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Normalny"/>
    <w:next w:val="LO-normal"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qFormat/>
    <w:rPr>
      <w:sz w:val="22"/>
      <w:szCs w:val="22"/>
      <w:lang w:eastAsia="zh-CN" w:bidi="hi-IN"/>
    </w:rPr>
  </w:style>
  <w:style w:type="paragraph" w:styleId="Tekstpodstawowy">
    <w:name w:val="Body Text"/>
    <w:basedOn w:val="Normalny"/>
    <w:qFormat/>
    <w:pPr>
      <w:spacing w:after="140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opka">
    <w:name w:val="footer"/>
    <w:basedOn w:val="Normalny"/>
    <w:qFormat/>
  </w:style>
  <w:style w:type="paragraph" w:styleId="Nagwek">
    <w:name w:val="header"/>
    <w:basedOn w:val="Normalny"/>
  </w:style>
  <w:style w:type="paragraph" w:styleId="Lista">
    <w:name w:val="List"/>
    <w:basedOn w:val="Tekstpodstawowy"/>
    <w:qFormat/>
    <w:rPr>
      <w:rFonts w:cs="Arial"/>
    </w:rPr>
  </w:style>
  <w:style w:type="paragraph" w:styleId="Podtytu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ytu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ListLabel1">
    <w:name w:val="ListLabel 1"/>
    <w:qFormat/>
    <w:rPr>
      <w:rFonts w:eastAsia="Cambria" w:cs="Cambria"/>
      <w:color w:val="000000"/>
    </w:rPr>
  </w:style>
  <w:style w:type="character" w:customStyle="1" w:styleId="ListLabel2">
    <w:name w:val="ListLabel 2"/>
    <w:qFormat/>
    <w:rPr>
      <w:rFonts w:eastAsia="Noto Sans Symbols" w:cs="Noto Sans Symbols"/>
    </w:rPr>
  </w:style>
  <w:style w:type="character" w:customStyle="1" w:styleId="ListLabel3">
    <w:name w:val="ListLabel 3"/>
    <w:qFormat/>
    <w:rPr>
      <w:rFonts w:eastAsia="Noto Sans Symbols" w:cs="Noto Sans Symbols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eastAsia="Cambria" w:cs="Cambria"/>
      <w:color w:val="000000"/>
    </w:rPr>
  </w:style>
  <w:style w:type="character" w:customStyle="1" w:styleId="ListLabel6">
    <w:name w:val="ListLabel 6"/>
    <w:qFormat/>
    <w:rPr>
      <w:rFonts w:cs="Noto Sans Symbols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rFonts w:eastAsia="Cambria" w:cs="Cambria"/>
      <w:color w:val="000000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cs="Noto Sans Symbols"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rFonts w:eastAsia="Cambria" w:cs="Cambria"/>
      <w:color w:val="000000"/>
    </w:rPr>
  </w:style>
  <w:style w:type="character" w:customStyle="1" w:styleId="ListLabel14">
    <w:name w:val="ListLabel 14"/>
    <w:qFormat/>
    <w:rPr>
      <w:rFonts w:cs="Noto Sans Symbols"/>
    </w:rPr>
  </w:style>
  <w:style w:type="character" w:customStyle="1" w:styleId="ListLabel15">
    <w:name w:val="ListLabel 15"/>
    <w:qFormat/>
    <w:rPr>
      <w:rFonts w:cs="Noto Sans Symbols"/>
    </w:rPr>
  </w:style>
  <w:style w:type="character" w:customStyle="1" w:styleId="ListLabel16">
    <w:name w:val="ListLabel 16"/>
    <w:qFormat/>
    <w:rPr>
      <w:b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WPS_1723632821</dc:creator>
  <cp:lastModifiedBy>Marta Romaniuk</cp:lastModifiedBy>
  <cp:revision>6</cp:revision>
  <cp:lastPrinted>2019-02-25T16:52:00Z</cp:lastPrinted>
  <dcterms:created xsi:type="dcterms:W3CDTF">2024-12-04T11:57:00Z</dcterms:created>
  <dcterms:modified xsi:type="dcterms:W3CDTF">2025-09-10T09:49:00Z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1045-12.2.0.18911</vt:lpwstr>
  </property>
  <property fmtid="{D5CDD505-2E9C-101B-9397-08002B2CF9AE}" pid="3" name="ICV">
    <vt:lpwstr>3DB2039472384FF18B06CE3CEF2F4B0D_13</vt:lpwstr>
  </property>
</Properties>
</file>